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AC5EA3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C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Перевод жилого помещения в нежилое помещение и </w:t>
            </w:r>
            <w:r w:rsidR="004976B5">
              <w:rPr>
                <w:rFonts w:ascii="Times New Roman" w:hAnsi="Times New Roman"/>
                <w:sz w:val="24"/>
                <w:szCs w:val="24"/>
                <w:lang w:eastAsia="ru-RU"/>
              </w:rPr>
              <w:t>нежилого помещения в жилое помещение</w:t>
            </w:r>
            <w:r w:rsidR="000E12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 территории 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pStyle w:val="21"/>
        <w:shd w:val="clear" w:color="auto" w:fill="auto"/>
        <w:tabs>
          <w:tab w:val="left" w:pos="882"/>
        </w:tabs>
        <w:spacing w:before="0" w:line="19" w:lineRule="atLeas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</w:r>
      <w:proofErr w:type="gramStart"/>
      <w:r w:rsidRPr="00644114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644114" w:rsidRDefault="0006555D" w:rsidP="00B8761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4976B5">
        <w:rPr>
          <w:rFonts w:ascii="Times New Roman" w:hAnsi="Times New Roman"/>
          <w:sz w:val="24"/>
          <w:szCs w:val="24"/>
          <w:lang w:eastAsia="ru-RU"/>
        </w:rPr>
        <w:t>Перевод жилого помещения в нежилое помещение и нежилого помещения в жилое помещение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B8761C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976B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976B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976B5">
        <w:rPr>
          <w:rFonts w:ascii="Times New Roman" w:hAnsi="Times New Roman"/>
          <w:color w:val="000000" w:themeColor="text1"/>
          <w:sz w:val="24"/>
          <w:szCs w:val="24"/>
        </w:rPr>
        <w:t>750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</w:t>
      </w:r>
      <w:proofErr w:type="gramEnd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выполнением настоящего постановления возложить на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B8761C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683C6A" w:rsidRPr="004976B5" w:rsidRDefault="0006555D" w:rsidP="004976B5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  <w:bookmarkStart w:id="0" w:name="_GoBack"/>
      <w:bookmarkEnd w:id="0"/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И.о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55D"/>
    <w:rsid w:val="000A7224"/>
    <w:rsid w:val="000B61B5"/>
    <w:rsid w:val="000C7175"/>
    <w:rsid w:val="000E12B8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976B5"/>
    <w:rsid w:val="004B4D1E"/>
    <w:rsid w:val="004C4A3B"/>
    <w:rsid w:val="004F36C0"/>
    <w:rsid w:val="00530417"/>
    <w:rsid w:val="005427A9"/>
    <w:rsid w:val="005D38BC"/>
    <w:rsid w:val="00644114"/>
    <w:rsid w:val="006728AD"/>
    <w:rsid w:val="00683C6A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AC5EA3"/>
    <w:rsid w:val="00B8761C"/>
    <w:rsid w:val="00BA5C96"/>
    <w:rsid w:val="00BF482C"/>
    <w:rsid w:val="00C03DC3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2026-04-09T09:25:00Z</cp:lastPrinted>
  <dcterms:created xsi:type="dcterms:W3CDTF">2026-04-10T06:12:00Z</dcterms:created>
  <dcterms:modified xsi:type="dcterms:W3CDTF">2026-04-10T06:12:00Z</dcterms:modified>
</cp:coreProperties>
</file>